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40F1" w:rsidRDefault="00582D18">
      <w:pPr>
        <w:contextualSpacing w:val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All parents are welcome to join us </w:t>
      </w:r>
      <w:r w:rsidR="004A07C4">
        <w:rPr>
          <w:rFonts w:ascii="Comfortaa" w:eastAsia="Comfortaa" w:hAnsi="Comfortaa" w:cs="Comfortaa"/>
        </w:rPr>
        <w:t xml:space="preserve">at Redstone P.S. </w:t>
      </w:r>
      <w:bookmarkStart w:id="0" w:name="_GoBack"/>
      <w:bookmarkEnd w:id="0"/>
      <w:r>
        <w:rPr>
          <w:rFonts w:ascii="Comfortaa" w:eastAsia="Comfortaa" w:hAnsi="Comfortaa" w:cs="Comfortaa"/>
        </w:rPr>
        <w:t xml:space="preserve">on </w:t>
      </w:r>
      <w:r w:rsidRPr="00582D18">
        <w:rPr>
          <w:rFonts w:ascii="Comfortaa" w:eastAsia="Comfortaa" w:hAnsi="Comfortaa" w:cs="Comfortaa"/>
          <w:b/>
        </w:rPr>
        <w:t>Thurs. Sept. 13</w:t>
      </w:r>
      <w:r w:rsidRPr="00582D18">
        <w:rPr>
          <w:rFonts w:ascii="Comfortaa" w:eastAsia="Comfortaa" w:hAnsi="Comfortaa" w:cs="Comfortaa"/>
          <w:b/>
          <w:vertAlign w:val="superscript"/>
        </w:rPr>
        <w:t>th</w:t>
      </w:r>
      <w:r w:rsidRPr="00582D18">
        <w:rPr>
          <w:rFonts w:ascii="Comfortaa" w:eastAsia="Comfortaa" w:hAnsi="Comfortaa" w:cs="Comfortaa"/>
          <w:b/>
        </w:rPr>
        <w:t xml:space="preserve"> for Curriculum Night at 6pm in the gym</w:t>
      </w:r>
      <w:r>
        <w:rPr>
          <w:rFonts w:ascii="Comfortaa" w:eastAsia="Comfortaa" w:hAnsi="Comfortaa" w:cs="Comfortaa"/>
        </w:rPr>
        <w:t>. At 6:30pm, please to your child’s class for a presentation. The presentation will be repeated at 7pm. This an adult only evening.</w:t>
      </w:r>
    </w:p>
    <w:p w:rsidR="005A40F1" w:rsidRDefault="005A40F1">
      <w:pPr>
        <w:contextualSpacing w:val="0"/>
        <w:rPr>
          <w:rFonts w:ascii="Comfortaa" w:eastAsia="Comfortaa" w:hAnsi="Comfortaa" w:cs="Comfortaa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Teachers 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Grade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Presentation Room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Mr. Stoddart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221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Mr. Horowitz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221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Mr. Grey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221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Mrs. Getzler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119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Mrs. Hotchkiss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111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Mrs. Blumenthal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111</w:t>
            </w:r>
          </w:p>
        </w:tc>
      </w:tr>
      <w:tr w:rsidR="00582D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D18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Ms. Kathir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D18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1/2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D18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111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Mrs. Short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116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Mrs. Wainberg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116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Mrs. Z</w:t>
            </w:r>
            <w:r w:rsidR="004A07C4">
              <w:rPr>
                <w:rFonts w:ascii="Comfortaa" w:eastAsia="Comfortaa" w:hAnsi="Comfortaa" w:cs="Comfortaa"/>
              </w:rPr>
              <w:t xml:space="preserve">onni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113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Mr. Hynd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113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Int. Teachers</w:t>
            </w:r>
          </w:p>
          <w:p w:rsidR="005A40F1" w:rsidRDefault="005A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Clark, Ciani, Barwin, Dixon, Mango, Evans, Au-Yeung, Atkinson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7/8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4A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Gym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Mrs. Alvarez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202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Mrs. Cookson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4/5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202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Mr. Inglis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4/5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223</w:t>
            </w:r>
          </w:p>
        </w:tc>
      </w:tr>
      <w:tr w:rsidR="005A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Mrs. Richter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F1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223</w:t>
            </w:r>
          </w:p>
        </w:tc>
      </w:tr>
      <w:tr w:rsidR="00582D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D18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Mrs. Montgomery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D18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CC J/I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D18" w:rsidRDefault="0058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209</w:t>
            </w:r>
          </w:p>
        </w:tc>
      </w:tr>
    </w:tbl>
    <w:p w:rsidR="005A40F1" w:rsidRDefault="005A40F1">
      <w:pPr>
        <w:contextualSpacing w:val="0"/>
        <w:rPr>
          <w:rFonts w:ascii="Comfortaa" w:eastAsia="Comfortaa" w:hAnsi="Comfortaa" w:cs="Comfortaa"/>
        </w:rPr>
      </w:pPr>
    </w:p>
    <w:sectPr w:rsidR="005A40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F1"/>
    <w:rsid w:val="004A07C4"/>
    <w:rsid w:val="00582D18"/>
    <w:rsid w:val="005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770B"/>
  <w15:docId w15:val="{7674A516-71CB-4330-B4CE-2899BBC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RDSB Document" ma:contentTypeID="0x010100EA4BA40101B6AA4DB2B44F01F8A02F5E00A086B01FFEB7C140BFFB1252D5D86737" ma:contentTypeVersion="2" ma:contentTypeDescription="" ma:contentTypeScope="" ma:versionID="4709e938b42d5e2772cce151ad54c7e0">
  <xsd:schema xmlns:xsd="http://www.w3.org/2001/XMLSchema" xmlns:xs="http://www.w3.org/2001/XMLSchema" xmlns:p="http://schemas.microsoft.com/office/2006/metadata/properties" xmlns:ns2="93302525-63b9-4438-ab68-576f096d0a00" targetNamespace="http://schemas.microsoft.com/office/2006/metadata/properties" ma:root="true" ma:fieldsID="a410de4f9dcf671c8a4d99e0fd2a335d" ns2:_="">
    <xsd:import namespace="93302525-63b9-4438-ab68-576f096d0a00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Author_x0028_s_x0029_" minOccurs="0"/>
                <xsd:element ref="ns2:Document_x0020_Description" minOccurs="0"/>
                <xsd:element ref="ns2:WWW_x0020_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02525-63b9-4438-ab68-576f096d0a00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Author_x0028_s_x0029_" ma:index="4" nillable="true" ma:displayName="Document Author(s)" ma:internalName="Document_x0020_Author_x0028_s_x0029_">
      <xsd:simpleType>
        <xsd:restriction base="dms:Text">
          <xsd:maxLength value="255"/>
        </xsd:restriction>
      </xsd:simpleType>
    </xsd:element>
    <xsd:element name="Document_x0020_Description" ma:index="5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WWW_x0020_Content" ma:index="6" nillable="true" ma:displayName="WWW Content" ma:default="No" ma:format="Dropdown" ma:internalName="WWW_x0020_Content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93302525-63b9-4438-ab68-576f096d0a00" xsi:nil="true"/>
    <Document_x0020_Author_x0028_s_x0029_ xmlns="93302525-63b9-4438-ab68-576f096d0a00" xsi:nil="true"/>
    <Document_x0020_Owner xmlns="93302525-63b9-4438-ab68-576f096d0a00">RSPS</Document_x0020_Owner>
    <WWW_x0020_Content xmlns="93302525-63b9-4438-ab68-576f096d0a00">No</WWW_x0020_Content>
  </documentManagement>
</p:properties>
</file>

<file path=customXml/itemProps1.xml><?xml version="1.0" encoding="utf-8"?>
<ds:datastoreItem xmlns:ds="http://schemas.openxmlformats.org/officeDocument/2006/customXml" ds:itemID="{4BFFA967-DEF6-43EA-A3DC-43B97A9B9407}"/>
</file>

<file path=customXml/itemProps2.xml><?xml version="1.0" encoding="utf-8"?>
<ds:datastoreItem xmlns:ds="http://schemas.openxmlformats.org/officeDocument/2006/customXml" ds:itemID="{1D587DFD-CE2D-41E6-85D7-A4179C37E188}"/>
</file>

<file path=customXml/itemProps3.xml><?xml version="1.0" encoding="utf-8"?>
<ds:datastoreItem xmlns:ds="http://schemas.openxmlformats.org/officeDocument/2006/customXml" ds:itemID="{754D9104-3CE1-4E70-8F87-21E19DF54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Night September 13th, 2018</dc:title>
  <dc:creator>Thompson, Wendy</dc:creator>
  <cp:keywords>Curriculum Night</cp:keywords>
  <cp:lastModifiedBy>Thompson, Wendy</cp:lastModifiedBy>
  <cp:revision>3</cp:revision>
  <dcterms:created xsi:type="dcterms:W3CDTF">2018-09-07T19:22:00Z</dcterms:created>
  <dcterms:modified xsi:type="dcterms:W3CDTF">2018-09-07T19:22:00Z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0x010100EA4BA40101B6AA4DB2B44F01F8A02F5E00A086B01FFEB7C140BFFB1252D5D86737</vt:lpwstr>
  </property>
</Properties>
</file>